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45" w:rsidRDefault="00F33D45" w:rsidP="00F33D45">
      <w:pPr>
        <w:tabs>
          <w:tab w:val="clear" w:pos="851"/>
          <w:tab w:val="left" w:pos="7112"/>
        </w:tabs>
      </w:pPr>
      <w:r>
        <w:t>Formulário de subfiscalização de</w:t>
      </w:r>
      <w:r w:rsidR="00E549DB">
        <w:t xml:space="preserve"> contrato dos</w:t>
      </w:r>
      <w:r>
        <w:t xml:space="preserve"> Serviços de Limpeza e Conservação na UFPel – Diretores de Unidades Acadêmicas</w:t>
      </w:r>
    </w:p>
    <w:tbl>
      <w:tblPr>
        <w:tblW w:w="1548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00"/>
        <w:gridCol w:w="1500"/>
        <w:gridCol w:w="1568"/>
        <w:gridCol w:w="1276"/>
        <w:gridCol w:w="567"/>
        <w:gridCol w:w="992"/>
        <w:gridCol w:w="1559"/>
        <w:gridCol w:w="992"/>
        <w:gridCol w:w="2427"/>
      </w:tblGrid>
      <w:tr w:rsidR="00F33D45" w:rsidRPr="003E2BCF" w:rsidTr="00E549DB">
        <w:trPr>
          <w:trHeight w:val="42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MÊS_____________/2015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OS SERVIÇOS DE LIMPEZA E CONSERVAÇÃO NA SUA UNIDADE: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A QUALIDADE DOS SERVIÇOS DE LIMPEZA FOI: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SUPERVISOR(A)</w:t>
            </w:r>
          </w:p>
        </w:tc>
      </w:tr>
      <w:tr w:rsidR="00F33D45" w:rsidRPr="003E2BCF" w:rsidTr="00E549DB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UNIDADE ACADÊMICA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45" w:rsidRPr="003E2BCF" w:rsidRDefault="00F33D45" w:rsidP="00E549DB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NÃO FORAM PRESTADOS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45" w:rsidRPr="003E2BCF" w:rsidRDefault="00F33D45" w:rsidP="00E549DB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FORAM PRESTADOS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E549DB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ÓTIMA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E549DB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BOA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E549DB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E549DB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INSATISFATÓRIA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E549DB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PÉSSIMA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NOME DO(A) SUPERVISOR(A)</w:t>
            </w: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Centro de Artes (CA)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Centro de Ciências Químicas, Farmacêuticas e de Alimentos (CCQFA)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Centro de Desenvolvimento Tecnológico (CDTec)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Centro de Educação Aberta e a Distância (CEAD)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Centro de Engenharias (CEng)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Centro de Integração do Mercosul (CIM)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Centro de Letras e Comunicação (CLC)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Escola Superior de Educação Física (ESEF)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Faculdade de Administração e Turismo (FAT)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Faculdade de Agronomia Eliseu Maciel (FAEM)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Faculdade de Arquitetura e Urbanismo (FAUrb)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Faculdade de Direito (FD)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Faculdade de Educação (FaE)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Faculdade de Enfermagem e Obstetrícia (FEO)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Faculdade de Medicina (FM)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Faculdade de Meteorologia (FMet)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Faculdade de Nutrição (FN)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Faculdade de Odontologia (FO)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Faculdade de Veterinária (FVet)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Instituto de Biologia (IB)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Instituto de Ciências Humanas (ICH)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Instituto de Física e Matemática (IFM)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Instituto de Filosofia, Sociologia e Política (IFISP)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229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F33D4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UNIDADE ADMINISTRATIVA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-preencha por escrito e assinale o que está sendo avaliado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3E2BC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D45" w:rsidRPr="003E2BCF" w:rsidTr="00E549DB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D45" w:rsidRPr="003E2BCF" w:rsidRDefault="00F33D45" w:rsidP="007047AE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E06E3" w:rsidRDefault="008E06E3"/>
    <w:p w:rsidR="00E549DB" w:rsidRDefault="00ED029C">
      <w:r>
        <w:t>SIAPE d</w:t>
      </w:r>
      <w:r w:rsidR="00E549DB">
        <w:t>o Responsável</w:t>
      </w:r>
      <w:r>
        <w:t xml:space="preserve"> pelo preenchimento</w:t>
      </w:r>
      <w:r w:rsidR="00E549DB">
        <w:t>:______________, Data</w:t>
      </w:r>
      <w:r>
        <w:t>:</w:t>
      </w:r>
      <w:r w:rsidR="00E549DB">
        <w:t xml:space="preserve">________, </w:t>
      </w:r>
      <w:r w:rsidR="008E06E3">
        <w:t xml:space="preserve">Assinatura Digital  ou  </w:t>
      </w:r>
      <w:r w:rsidR="00E549DB">
        <w:t>Carimbo e Assinatura</w:t>
      </w:r>
      <w:r>
        <w:t>:</w:t>
      </w:r>
    </w:p>
    <w:sectPr w:rsidR="00E549DB" w:rsidSect="00F33D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57" w:rsidRDefault="006B2B57" w:rsidP="00E549DB">
      <w:pPr>
        <w:spacing w:line="240" w:lineRule="auto"/>
      </w:pPr>
      <w:r>
        <w:separator/>
      </w:r>
    </w:p>
  </w:endnote>
  <w:endnote w:type="continuationSeparator" w:id="1">
    <w:p w:rsidR="006B2B57" w:rsidRDefault="006B2B57" w:rsidP="00E54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57" w:rsidRDefault="006B2B57" w:rsidP="00E549DB">
      <w:pPr>
        <w:spacing w:line="240" w:lineRule="auto"/>
      </w:pPr>
      <w:r>
        <w:separator/>
      </w:r>
    </w:p>
  </w:footnote>
  <w:footnote w:type="continuationSeparator" w:id="1">
    <w:p w:rsidR="006B2B57" w:rsidRDefault="006B2B57" w:rsidP="00E549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D45"/>
    <w:rsid w:val="004F3807"/>
    <w:rsid w:val="006B2B57"/>
    <w:rsid w:val="006B5459"/>
    <w:rsid w:val="008E06E3"/>
    <w:rsid w:val="00B276D9"/>
    <w:rsid w:val="00E549DB"/>
    <w:rsid w:val="00EC0B62"/>
    <w:rsid w:val="00ED029C"/>
    <w:rsid w:val="00F3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45"/>
    <w:pPr>
      <w:tabs>
        <w:tab w:val="left" w:pos="851"/>
      </w:tabs>
      <w:spacing w:after="0" w:line="360" w:lineRule="auto"/>
      <w:jc w:val="both"/>
    </w:pPr>
    <w:rPr>
      <w:rFonts w:ascii="Arial" w:eastAsia="Calibri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49DB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49DB"/>
    <w:rPr>
      <w:rFonts w:ascii="Arial" w:eastAsia="Calibri" w:hAnsi="Arial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E549DB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49DB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Lauren</cp:lastModifiedBy>
  <cp:revision>2</cp:revision>
  <dcterms:created xsi:type="dcterms:W3CDTF">2015-01-29T11:58:00Z</dcterms:created>
  <dcterms:modified xsi:type="dcterms:W3CDTF">2015-01-29T11:58:00Z</dcterms:modified>
</cp:coreProperties>
</file>